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DE" w:rsidRDefault="00265C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0E6" w:rsidRDefault="00265CDE" w:rsidP="00265CD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Šiaulių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Santarvės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lt-LT"/>
        </w:rPr>
        <w:t>Šiauliai</w:t>
      </w:r>
      <w:proofErr w:type="gramEnd"/>
      <w:r>
        <w:rPr>
          <w:rFonts w:ascii="Times New Roman" w:hAnsi="Times New Roman" w:cs="Times New Roman"/>
          <w:sz w:val="24"/>
          <w:szCs w:val="24"/>
        </w:rPr>
        <w:t>, te</w:t>
      </w:r>
      <w:r w:rsidR="00380B21">
        <w:rPr>
          <w:rFonts w:ascii="Times New Roman" w:hAnsi="Times New Roman" w:cs="Times New Roman"/>
          <w:sz w:val="24"/>
          <w:szCs w:val="24"/>
        </w:rPr>
        <w:t>l. 841 435716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5CDE" w:rsidRDefault="00931AC9" w:rsidP="00265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65CDE" w:rsidRPr="00265CDE">
        <w:rPr>
          <w:rFonts w:ascii="Times New Roman" w:hAnsi="Times New Roman" w:cs="Times New Roman"/>
          <w:sz w:val="24"/>
          <w:szCs w:val="24"/>
        </w:rPr>
        <w:t xml:space="preserve"> m. </w:t>
      </w:r>
      <w:r w:rsidR="00380B21">
        <w:rPr>
          <w:rFonts w:ascii="Times New Roman" w:hAnsi="Times New Roman" w:cs="Times New Roman"/>
          <w:sz w:val="24"/>
          <w:szCs w:val="24"/>
        </w:rPr>
        <w:t>VIE</w:t>
      </w:r>
      <w:r w:rsidR="00380B21">
        <w:rPr>
          <w:rFonts w:ascii="Times New Roman" w:hAnsi="Times New Roman" w:cs="Times New Roman"/>
          <w:sz w:val="24"/>
          <w:szCs w:val="24"/>
          <w:lang w:val="lt-LT"/>
        </w:rPr>
        <w:t xml:space="preserve">ŠŲJŲ </w:t>
      </w:r>
      <w:r w:rsidR="00265CDE" w:rsidRPr="00265CDE">
        <w:rPr>
          <w:rFonts w:ascii="Times New Roman" w:hAnsi="Times New Roman" w:cs="Times New Roman"/>
          <w:sz w:val="24"/>
          <w:szCs w:val="24"/>
        </w:rPr>
        <w:t>PIRKIMŲ PLANAS</w:t>
      </w:r>
    </w:p>
    <w:p w:rsidR="00265CDE" w:rsidRDefault="00265CDE" w:rsidP="00265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CDE" w:rsidRDefault="00265CDE" w:rsidP="00265C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560"/>
        <w:gridCol w:w="1275"/>
        <w:gridCol w:w="2127"/>
        <w:gridCol w:w="2835"/>
      </w:tblGrid>
      <w:tr w:rsidR="004F5DB0" w:rsidRPr="000A79C2" w:rsidTr="004F5DB0">
        <w:tc>
          <w:tcPr>
            <w:tcW w:w="675" w:type="dxa"/>
          </w:tcPr>
          <w:p w:rsidR="00265CDE" w:rsidRPr="000A79C2" w:rsidRDefault="00265CDE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DE" w:rsidRPr="000A79C2" w:rsidRDefault="00265CDE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01" w:type="dxa"/>
          </w:tcPr>
          <w:p w:rsidR="00265CDE" w:rsidRPr="000A79C2" w:rsidRDefault="00265CDE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BVPŽ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2835" w:type="dxa"/>
          </w:tcPr>
          <w:p w:rsidR="00265CDE" w:rsidRPr="000A79C2" w:rsidRDefault="00265CDE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Pirkimo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objektas</w:t>
            </w:r>
            <w:proofErr w:type="spellEnd"/>
          </w:p>
        </w:tc>
        <w:tc>
          <w:tcPr>
            <w:tcW w:w="1560" w:type="dxa"/>
          </w:tcPr>
          <w:p w:rsidR="00265CDE" w:rsidRPr="000A79C2" w:rsidRDefault="00265CDE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Planuojama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pirkimo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vertė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r w:rsidR="00380B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spellEnd"/>
          </w:p>
        </w:tc>
        <w:tc>
          <w:tcPr>
            <w:tcW w:w="1275" w:type="dxa"/>
          </w:tcPr>
          <w:p w:rsidR="00265CDE" w:rsidRPr="000A79C2" w:rsidRDefault="004F5DB0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Įsigijimo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  <w:proofErr w:type="spellEnd"/>
          </w:p>
        </w:tc>
        <w:tc>
          <w:tcPr>
            <w:tcW w:w="2127" w:type="dxa"/>
          </w:tcPr>
          <w:p w:rsidR="00265CDE" w:rsidRPr="000A79C2" w:rsidRDefault="004F5DB0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Sutarties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265CDE" w:rsidRPr="000A79C2" w:rsidRDefault="004F5DB0" w:rsidP="0026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Numatomas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pirkimo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0A79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ūdas</w:t>
            </w:r>
          </w:p>
        </w:tc>
      </w:tr>
    </w:tbl>
    <w:p w:rsidR="00265CDE" w:rsidRPr="000A79C2" w:rsidRDefault="00265CDE" w:rsidP="00265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DB0" w:rsidRPr="000A79C2" w:rsidRDefault="004F5DB0" w:rsidP="004F5DB0">
      <w:pPr>
        <w:rPr>
          <w:rFonts w:ascii="Times New Roman" w:hAnsi="Times New Roman" w:cs="Times New Roman"/>
          <w:sz w:val="24"/>
          <w:szCs w:val="24"/>
        </w:rPr>
      </w:pPr>
      <w:r w:rsidRPr="000A79C2">
        <w:rPr>
          <w:rFonts w:ascii="Times New Roman" w:hAnsi="Times New Roman" w:cs="Times New Roman"/>
          <w:sz w:val="24"/>
          <w:szCs w:val="24"/>
        </w:rPr>
        <w:t>PASLAUGOS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560"/>
        <w:gridCol w:w="1275"/>
        <w:gridCol w:w="2127"/>
        <w:gridCol w:w="3003"/>
      </w:tblGrid>
      <w:tr w:rsidR="004F5DB0" w:rsidRPr="00023479" w:rsidTr="004F5DB0">
        <w:tc>
          <w:tcPr>
            <w:tcW w:w="67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80511000-9</w:t>
            </w:r>
          </w:p>
        </w:tc>
        <w:tc>
          <w:tcPr>
            <w:tcW w:w="283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560" w:type="dxa"/>
          </w:tcPr>
          <w:p w:rsidR="004F5DB0" w:rsidRPr="000A79C2" w:rsidRDefault="00023479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4F5DB0" w:rsidRPr="00023479" w:rsidRDefault="004F5DB0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4F5DB0" w:rsidRPr="00023479" w:rsidTr="004F5DB0">
        <w:tc>
          <w:tcPr>
            <w:tcW w:w="67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79341000-6</w:t>
            </w:r>
          </w:p>
        </w:tc>
        <w:tc>
          <w:tcPr>
            <w:tcW w:w="283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Reklamos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560" w:type="dxa"/>
          </w:tcPr>
          <w:p w:rsidR="004F5DB0" w:rsidRPr="000A79C2" w:rsidRDefault="004C579E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4F5DB0" w:rsidRPr="00023479" w:rsidRDefault="004F5DB0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4F5DB0" w:rsidRPr="00023479" w:rsidTr="004F5DB0">
        <w:tc>
          <w:tcPr>
            <w:tcW w:w="675" w:type="dxa"/>
          </w:tcPr>
          <w:p w:rsidR="004F5DB0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5DB0" w:rsidRPr="000A79C2" w:rsidRDefault="004F5DB0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72200000-7</w:t>
            </w:r>
          </w:p>
        </w:tc>
        <w:tc>
          <w:tcPr>
            <w:tcW w:w="2835" w:type="dxa"/>
          </w:tcPr>
          <w:p w:rsidR="004F5DB0" w:rsidRPr="00023479" w:rsidRDefault="004F5DB0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Programinės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įrangos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programavimo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ir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konsultacinės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paslaugos</w:t>
            </w:r>
            <w:proofErr w:type="spellEnd"/>
          </w:p>
        </w:tc>
        <w:tc>
          <w:tcPr>
            <w:tcW w:w="1560" w:type="dxa"/>
          </w:tcPr>
          <w:p w:rsidR="004F5DB0" w:rsidRPr="000A79C2" w:rsidRDefault="00023479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4F5DB0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4F5DB0" w:rsidRPr="000A79C2" w:rsidRDefault="00D010E6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4F5DB0" w:rsidRPr="00023479" w:rsidRDefault="00D010E6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4F5DB0" w:rsidRPr="00023479" w:rsidTr="004F5DB0">
        <w:tc>
          <w:tcPr>
            <w:tcW w:w="675" w:type="dxa"/>
          </w:tcPr>
          <w:p w:rsidR="004F5DB0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5DB0" w:rsidRPr="000A79C2" w:rsidRDefault="00614954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50700000-2</w:t>
            </w:r>
          </w:p>
        </w:tc>
        <w:tc>
          <w:tcPr>
            <w:tcW w:w="2835" w:type="dxa"/>
          </w:tcPr>
          <w:p w:rsidR="004F5DB0" w:rsidRPr="000A79C2" w:rsidRDefault="00614954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Pastato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remonto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</w:tc>
        <w:tc>
          <w:tcPr>
            <w:tcW w:w="1560" w:type="dxa"/>
          </w:tcPr>
          <w:p w:rsidR="004F5DB0" w:rsidRPr="000A79C2" w:rsidRDefault="00023479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4F5DB0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4F5DB0" w:rsidRPr="000A79C2" w:rsidRDefault="00D010E6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4F5DB0" w:rsidRPr="00023479" w:rsidRDefault="00D010E6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0A79C2" w:rsidRPr="00023479" w:rsidTr="004F5DB0">
        <w:tc>
          <w:tcPr>
            <w:tcW w:w="675" w:type="dxa"/>
          </w:tcPr>
          <w:p w:rsidR="000A79C2" w:rsidRPr="000A79C2" w:rsidRDefault="00380B21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A79C2" w:rsidRPr="000A79C2" w:rsidRDefault="00380B21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A79C2" w:rsidRPr="00380B21" w:rsidRDefault="00380B21" w:rsidP="004F5D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ėjų profilaktika, dezinfekcija</w:t>
            </w:r>
          </w:p>
        </w:tc>
        <w:tc>
          <w:tcPr>
            <w:tcW w:w="1560" w:type="dxa"/>
          </w:tcPr>
          <w:p w:rsidR="000A79C2" w:rsidRPr="000A79C2" w:rsidRDefault="00023479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B21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275" w:type="dxa"/>
          </w:tcPr>
          <w:p w:rsidR="000A79C2" w:rsidRPr="00050509" w:rsidRDefault="00934CDD" w:rsidP="009F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0A79C2" w:rsidRPr="000A79C2" w:rsidRDefault="00934CDD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0A79C2" w:rsidRPr="00023479" w:rsidRDefault="00934CDD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0A79C2" w:rsidRPr="00023479" w:rsidTr="004F5DB0">
        <w:tc>
          <w:tcPr>
            <w:tcW w:w="675" w:type="dxa"/>
          </w:tcPr>
          <w:p w:rsidR="000A79C2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79C2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63510000-7</w:t>
            </w:r>
          </w:p>
        </w:tc>
        <w:tc>
          <w:tcPr>
            <w:tcW w:w="2835" w:type="dxa"/>
          </w:tcPr>
          <w:p w:rsidR="000A79C2" w:rsidRPr="000A79C2" w:rsidRDefault="000A79C2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Kelionių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</w:tc>
        <w:tc>
          <w:tcPr>
            <w:tcW w:w="1560" w:type="dxa"/>
          </w:tcPr>
          <w:p w:rsidR="000A79C2" w:rsidRPr="000A79C2" w:rsidRDefault="00B72885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0A79C2" w:rsidRPr="00050509" w:rsidRDefault="000A79C2" w:rsidP="009F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0A79C2" w:rsidRPr="000A79C2" w:rsidRDefault="00D010E6" w:rsidP="004F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0A79C2" w:rsidRPr="00023479" w:rsidRDefault="00D010E6" w:rsidP="004F5D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0A79C2" w:rsidRPr="00023479" w:rsidTr="00614954">
        <w:tc>
          <w:tcPr>
            <w:tcW w:w="675" w:type="dxa"/>
          </w:tcPr>
          <w:p w:rsidR="000A79C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79C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72400000-4</w:t>
            </w:r>
          </w:p>
        </w:tc>
        <w:tc>
          <w:tcPr>
            <w:tcW w:w="2835" w:type="dxa"/>
          </w:tcPr>
          <w:p w:rsidR="000A79C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560" w:type="dxa"/>
          </w:tcPr>
          <w:p w:rsidR="000A79C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0A79C2" w:rsidRPr="00050509" w:rsidRDefault="000A79C2" w:rsidP="009F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0A79C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0A79C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614954" w:rsidRPr="00023479" w:rsidTr="00614954">
        <w:tc>
          <w:tcPr>
            <w:tcW w:w="675" w:type="dxa"/>
          </w:tcPr>
          <w:p w:rsidR="00614954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14954" w:rsidRPr="000A79C2" w:rsidRDefault="00614954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50711000-2</w:t>
            </w:r>
          </w:p>
        </w:tc>
        <w:tc>
          <w:tcPr>
            <w:tcW w:w="2835" w:type="dxa"/>
          </w:tcPr>
          <w:p w:rsidR="00614954" w:rsidRPr="00023479" w:rsidRDefault="00614954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Pastato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elektros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įrangos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priežiūra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ir remontas</w:t>
            </w:r>
          </w:p>
        </w:tc>
        <w:tc>
          <w:tcPr>
            <w:tcW w:w="1560" w:type="dxa"/>
          </w:tcPr>
          <w:p w:rsidR="00614954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3F0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614954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614954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614954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614954" w:rsidRPr="00023479" w:rsidTr="00614954">
        <w:tc>
          <w:tcPr>
            <w:tcW w:w="675" w:type="dxa"/>
          </w:tcPr>
          <w:p w:rsidR="00614954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614954" w:rsidRPr="000A79C2" w:rsidRDefault="00614954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504132005-5</w:t>
            </w:r>
          </w:p>
        </w:tc>
        <w:tc>
          <w:tcPr>
            <w:tcW w:w="2835" w:type="dxa"/>
          </w:tcPr>
          <w:p w:rsidR="00614954" w:rsidRPr="000A79C2" w:rsidRDefault="00614954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Gaisrų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gesinimo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įrenginių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  <w:proofErr w:type="spellEnd"/>
          </w:p>
        </w:tc>
        <w:tc>
          <w:tcPr>
            <w:tcW w:w="1560" w:type="dxa"/>
          </w:tcPr>
          <w:p w:rsidR="00614954" w:rsidRPr="000A79C2" w:rsidRDefault="001433F0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100,-</w:t>
            </w:r>
          </w:p>
        </w:tc>
        <w:tc>
          <w:tcPr>
            <w:tcW w:w="1275" w:type="dxa"/>
          </w:tcPr>
          <w:p w:rsidR="00614954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0A79C2"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9C2"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614954" w:rsidRPr="00D010E6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ėm.</w:t>
            </w:r>
            <w:proofErr w:type="gramEnd"/>
          </w:p>
        </w:tc>
        <w:tc>
          <w:tcPr>
            <w:tcW w:w="3003" w:type="dxa"/>
          </w:tcPr>
          <w:p w:rsidR="00614954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</w:tbl>
    <w:p w:rsidR="004F5DB0" w:rsidRPr="00023479" w:rsidRDefault="004F5DB0" w:rsidP="004F5DB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14954" w:rsidRPr="000A79C2" w:rsidRDefault="00614954" w:rsidP="004F5DB0">
      <w:pPr>
        <w:rPr>
          <w:rFonts w:ascii="Times New Roman" w:hAnsi="Times New Roman" w:cs="Times New Roman"/>
          <w:sz w:val="24"/>
          <w:szCs w:val="24"/>
        </w:rPr>
      </w:pPr>
      <w:r w:rsidRPr="000A79C2">
        <w:rPr>
          <w:rFonts w:ascii="Times New Roman" w:hAnsi="Times New Roman" w:cs="Times New Roman"/>
          <w:sz w:val="24"/>
          <w:szCs w:val="24"/>
        </w:rPr>
        <w:t>PREKĖS: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560"/>
        <w:gridCol w:w="1275"/>
        <w:gridCol w:w="2127"/>
        <w:gridCol w:w="3003"/>
      </w:tblGrid>
      <w:tr w:rsidR="00614954" w:rsidRPr="00023479" w:rsidTr="005316EA">
        <w:tc>
          <w:tcPr>
            <w:tcW w:w="675" w:type="dxa"/>
          </w:tcPr>
          <w:p w:rsidR="00614954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14954" w:rsidRPr="000A79C2" w:rsidRDefault="00934CDD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  <w:t>39100000-3</w:t>
            </w:r>
          </w:p>
        </w:tc>
        <w:tc>
          <w:tcPr>
            <w:tcW w:w="2835" w:type="dxa"/>
          </w:tcPr>
          <w:p w:rsidR="00614954" w:rsidRPr="000A79C2" w:rsidRDefault="00934CDD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Balda</w:t>
            </w:r>
            <w:r w:rsidR="000F2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60" w:type="dxa"/>
          </w:tcPr>
          <w:p w:rsidR="00614954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4C5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F2B54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614954" w:rsidRPr="000A79C2" w:rsidRDefault="00934CDD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614954" w:rsidRPr="000A79C2" w:rsidRDefault="000F2B54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614954" w:rsidRPr="00023479" w:rsidRDefault="000F2B54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35000000-4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sistemos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detalės</w:t>
            </w:r>
            <w:proofErr w:type="spellEnd"/>
          </w:p>
        </w:tc>
        <w:tc>
          <w:tcPr>
            <w:tcW w:w="1560" w:type="dxa"/>
          </w:tcPr>
          <w:p w:rsidR="00173962" w:rsidRPr="000A79C2" w:rsidRDefault="0004577F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100,-</w:t>
            </w:r>
          </w:p>
        </w:tc>
        <w:tc>
          <w:tcPr>
            <w:tcW w:w="1275" w:type="dxa"/>
          </w:tcPr>
          <w:p w:rsidR="0017396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22000000-0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Spaudiniai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susiję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produktai</w:t>
            </w:r>
            <w:proofErr w:type="spellEnd"/>
          </w:p>
        </w:tc>
        <w:tc>
          <w:tcPr>
            <w:tcW w:w="1560" w:type="dxa"/>
          </w:tcPr>
          <w:p w:rsidR="00173962" w:rsidRPr="000A79C2" w:rsidRDefault="0004577F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300,-</w:t>
            </w:r>
          </w:p>
        </w:tc>
        <w:tc>
          <w:tcPr>
            <w:tcW w:w="1275" w:type="dxa"/>
          </w:tcPr>
          <w:p w:rsidR="0017396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30237000-9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Kompiuterių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dalys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priedai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reikmenys</w:t>
            </w:r>
            <w:proofErr w:type="spellEnd"/>
          </w:p>
        </w:tc>
        <w:tc>
          <w:tcPr>
            <w:tcW w:w="1560" w:type="dxa"/>
          </w:tcPr>
          <w:p w:rsidR="0017396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577F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17396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39290000-1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Suvenyrai</w:t>
            </w:r>
            <w:proofErr w:type="spellEnd"/>
          </w:p>
        </w:tc>
        <w:tc>
          <w:tcPr>
            <w:tcW w:w="1560" w:type="dxa"/>
          </w:tcPr>
          <w:p w:rsidR="00173962" w:rsidRPr="000A79C2" w:rsidRDefault="0004577F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</w:t>
            </w:r>
          </w:p>
        </w:tc>
        <w:tc>
          <w:tcPr>
            <w:tcW w:w="1275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03121000-5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Sodininkystės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produktai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gėlės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7396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77F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173962" w:rsidRPr="000A79C2" w:rsidRDefault="000A79C2" w:rsidP="000A79C2">
            <w:pPr>
              <w:spacing w:line="231" w:lineRule="atLeast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24955000-3</w:t>
            </w:r>
          </w:p>
        </w:tc>
        <w:tc>
          <w:tcPr>
            <w:tcW w:w="2835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Švaros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1560" w:type="dxa"/>
          </w:tcPr>
          <w:p w:rsidR="0017396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577F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17396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D010E6"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="00D010E6"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173962" w:rsidRPr="00023479" w:rsidTr="00173962">
        <w:tc>
          <w:tcPr>
            <w:tcW w:w="675" w:type="dxa"/>
          </w:tcPr>
          <w:p w:rsidR="00173962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173962" w:rsidRPr="000A79C2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39224300-1</w:t>
            </w:r>
          </w:p>
        </w:tc>
        <w:tc>
          <w:tcPr>
            <w:tcW w:w="2835" w:type="dxa"/>
          </w:tcPr>
          <w:p w:rsidR="00173962" w:rsidRPr="00023479" w:rsidRDefault="0017396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Šluotos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šepečiai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kiti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namų</w:t>
            </w:r>
            <w:proofErr w:type="spellEnd"/>
            <w:r w:rsidRPr="000234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4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valymo</w:t>
            </w:r>
            <w:proofErr w:type="spellEnd"/>
            <w:r w:rsidRPr="000234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4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reikmenys</w:t>
            </w:r>
            <w:proofErr w:type="spellEnd"/>
          </w:p>
        </w:tc>
        <w:tc>
          <w:tcPr>
            <w:tcW w:w="1560" w:type="dxa"/>
          </w:tcPr>
          <w:p w:rsidR="00173962" w:rsidRPr="000A79C2" w:rsidRDefault="0004577F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100,-</w:t>
            </w:r>
          </w:p>
        </w:tc>
        <w:tc>
          <w:tcPr>
            <w:tcW w:w="1275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17396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17396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0A79C2" w:rsidRPr="00023479" w:rsidTr="000A79C2">
        <w:tc>
          <w:tcPr>
            <w:tcW w:w="675" w:type="dxa"/>
          </w:tcPr>
          <w:p w:rsidR="000A79C2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7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79C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30197630-1</w:t>
            </w:r>
          </w:p>
        </w:tc>
        <w:tc>
          <w:tcPr>
            <w:tcW w:w="2835" w:type="dxa"/>
          </w:tcPr>
          <w:p w:rsidR="000A79C2" w:rsidRPr="000A79C2" w:rsidRDefault="000A79C2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Kanceliarines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  <w:proofErr w:type="spellEnd"/>
          </w:p>
        </w:tc>
        <w:tc>
          <w:tcPr>
            <w:tcW w:w="1560" w:type="dxa"/>
          </w:tcPr>
          <w:p w:rsidR="000A79C2" w:rsidRPr="000A79C2" w:rsidRDefault="004C579E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4577F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</w:tc>
        <w:tc>
          <w:tcPr>
            <w:tcW w:w="1275" w:type="dxa"/>
          </w:tcPr>
          <w:p w:rsidR="000A79C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0A79C2" w:rsidRPr="000A79C2" w:rsidRDefault="00D010E6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2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0A79C2" w:rsidRPr="00023479" w:rsidRDefault="00D010E6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  <w:tr w:rsidR="00023479" w:rsidRPr="00023479" w:rsidTr="000A79C2">
        <w:tc>
          <w:tcPr>
            <w:tcW w:w="675" w:type="dxa"/>
          </w:tcPr>
          <w:p w:rsid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023479" w:rsidRPr="000A79C2" w:rsidRDefault="00023479" w:rsidP="005316EA">
            <w:pPr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023479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30200000-1</w:t>
            </w:r>
          </w:p>
        </w:tc>
        <w:tc>
          <w:tcPr>
            <w:tcW w:w="2835" w:type="dxa"/>
          </w:tcPr>
          <w:p w:rsidR="00023479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Kompiuterinė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įranga</w:t>
            </w:r>
            <w:proofErr w:type="spellEnd"/>
            <w:r w:rsidR="0093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AC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93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AC9">
              <w:rPr>
                <w:rFonts w:ascii="Times New Roman" w:hAnsi="Times New Roman" w:cs="Times New Roman"/>
                <w:sz w:val="24"/>
                <w:szCs w:val="24"/>
              </w:rPr>
              <w:t>reikmenys</w:t>
            </w:r>
            <w:proofErr w:type="spellEnd"/>
          </w:p>
        </w:tc>
        <w:tc>
          <w:tcPr>
            <w:tcW w:w="1560" w:type="dxa"/>
          </w:tcPr>
          <w:p w:rsidR="00023479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5000,-</w:t>
            </w:r>
          </w:p>
        </w:tc>
        <w:tc>
          <w:tcPr>
            <w:tcW w:w="1275" w:type="dxa"/>
          </w:tcPr>
          <w:p w:rsidR="00023479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79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  <w:proofErr w:type="spellEnd"/>
          </w:p>
        </w:tc>
        <w:tc>
          <w:tcPr>
            <w:tcW w:w="2127" w:type="dxa"/>
          </w:tcPr>
          <w:p w:rsidR="00023479" w:rsidRPr="000A79C2" w:rsidRDefault="00023479" w:rsidP="0053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3003" w:type="dxa"/>
          </w:tcPr>
          <w:p w:rsidR="00023479" w:rsidRPr="00023479" w:rsidRDefault="00023479" w:rsidP="005316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Mažos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vertės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neskelbiamas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pirkimas</w:t>
            </w:r>
            <w:proofErr w:type="spellEnd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234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apklausa</w:t>
            </w:r>
            <w:proofErr w:type="spellEnd"/>
          </w:p>
        </w:tc>
      </w:tr>
    </w:tbl>
    <w:p w:rsidR="00614954" w:rsidRPr="00023479" w:rsidRDefault="00614954" w:rsidP="004F5DB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65CDE" w:rsidRPr="00023479" w:rsidRDefault="00265CDE" w:rsidP="00265CD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265CDE" w:rsidRPr="00023479" w:rsidSect="004F5DB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DE"/>
    <w:rsid w:val="00023479"/>
    <w:rsid w:val="0004577F"/>
    <w:rsid w:val="000A79C2"/>
    <w:rsid w:val="000E1944"/>
    <w:rsid w:val="000F2B54"/>
    <w:rsid w:val="001433F0"/>
    <w:rsid w:val="00173962"/>
    <w:rsid w:val="00265CDE"/>
    <w:rsid w:val="00380B21"/>
    <w:rsid w:val="004C579E"/>
    <w:rsid w:val="004C69CE"/>
    <w:rsid w:val="004F5DB0"/>
    <w:rsid w:val="00614954"/>
    <w:rsid w:val="00720E4C"/>
    <w:rsid w:val="007707AB"/>
    <w:rsid w:val="008C0D77"/>
    <w:rsid w:val="008D5532"/>
    <w:rsid w:val="00931AC9"/>
    <w:rsid w:val="00934CDD"/>
    <w:rsid w:val="009D5B89"/>
    <w:rsid w:val="00A9497D"/>
    <w:rsid w:val="00B72885"/>
    <w:rsid w:val="00C34F08"/>
    <w:rsid w:val="00D010E6"/>
    <w:rsid w:val="00ED7F5C"/>
    <w:rsid w:val="00F0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17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1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Santarve</cp:lastModifiedBy>
  <cp:revision>2</cp:revision>
  <dcterms:created xsi:type="dcterms:W3CDTF">2024-12-09T11:02:00Z</dcterms:created>
  <dcterms:modified xsi:type="dcterms:W3CDTF">2024-12-09T11:02:00Z</dcterms:modified>
</cp:coreProperties>
</file>