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16"/>
        <w:tblW w:w="9464" w:type="dxa"/>
        <w:tblLook w:val="04A0" w:firstRow="1" w:lastRow="0" w:firstColumn="1" w:lastColumn="0" w:noHBand="0" w:noVBand="1"/>
      </w:tblPr>
      <w:tblGrid>
        <w:gridCol w:w="1526"/>
        <w:gridCol w:w="2693"/>
        <w:gridCol w:w="1843"/>
        <w:gridCol w:w="3402"/>
      </w:tblGrid>
      <w:tr w:rsidR="008B394B" w:rsidRPr="00D029DA" w14:paraId="0BE19BA6" w14:textId="77777777" w:rsidTr="008B394B">
        <w:trPr>
          <w:trHeight w:val="516"/>
        </w:trPr>
        <w:tc>
          <w:tcPr>
            <w:tcW w:w="9464" w:type="dxa"/>
            <w:gridSpan w:val="4"/>
            <w:shd w:val="clear" w:color="auto" w:fill="auto"/>
          </w:tcPr>
          <w:p w14:paraId="5BF2C7A3" w14:textId="77777777" w:rsidR="008B394B" w:rsidRPr="00D029DA" w:rsidRDefault="008B394B" w:rsidP="008B394B">
            <w:pPr>
              <w:jc w:val="center"/>
              <w:rPr>
                <w:sz w:val="20"/>
                <w:szCs w:val="20"/>
              </w:rPr>
            </w:pPr>
          </w:p>
        </w:tc>
      </w:tr>
      <w:tr w:rsidR="008B394B" w:rsidRPr="00D029DA" w14:paraId="7B621FD3" w14:textId="77777777" w:rsidTr="008B394B">
        <w:trPr>
          <w:trHeight w:val="516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91CE434" w14:textId="77777777" w:rsidR="008B394B" w:rsidRPr="00D029DA" w:rsidRDefault="008B394B" w:rsidP="008B394B">
            <w:pPr>
              <w:jc w:val="center"/>
              <w:rPr>
                <w:vertAlign w:val="superscript"/>
              </w:rPr>
            </w:pPr>
            <w:r w:rsidRPr="00D029DA">
              <w:rPr>
                <w:vertAlign w:val="superscript"/>
              </w:rPr>
              <w:t>(tėvų (globėjų, rūpintojų) vardas, pavardė)</w:t>
            </w:r>
          </w:p>
          <w:p w14:paraId="146B81E0" w14:textId="77777777" w:rsidR="008B394B" w:rsidRPr="00D029DA" w:rsidRDefault="008B394B" w:rsidP="008B394B">
            <w:pPr>
              <w:jc w:val="center"/>
              <w:rPr>
                <w:vertAlign w:val="superscript"/>
              </w:rPr>
            </w:pPr>
          </w:p>
        </w:tc>
      </w:tr>
      <w:tr w:rsidR="008B394B" w:rsidRPr="00D029DA" w14:paraId="2F2E9F55" w14:textId="77777777" w:rsidTr="008B394B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BDD5B" w14:textId="77777777" w:rsidR="008B394B" w:rsidRPr="00D029DA" w:rsidRDefault="008B394B" w:rsidP="008B394B">
            <w:pPr>
              <w:jc w:val="center"/>
              <w:rPr>
                <w:vertAlign w:val="superscript"/>
              </w:rPr>
            </w:pPr>
            <w:r w:rsidRPr="00D029DA">
              <w:rPr>
                <w:vertAlign w:val="superscript"/>
              </w:rPr>
              <w:t xml:space="preserve">(gyvenamoji vieta) </w:t>
            </w:r>
          </w:p>
          <w:p w14:paraId="0B17E812" w14:textId="77777777" w:rsidR="008B394B" w:rsidRPr="00D029DA" w:rsidRDefault="008B394B" w:rsidP="008B394B">
            <w:pPr>
              <w:jc w:val="center"/>
              <w:rPr>
                <w:sz w:val="20"/>
                <w:szCs w:val="20"/>
              </w:rPr>
            </w:pPr>
          </w:p>
        </w:tc>
      </w:tr>
      <w:tr w:rsidR="008B394B" w:rsidRPr="00D029DA" w14:paraId="53070F72" w14:textId="77777777" w:rsidTr="008B394B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33A79" w14:textId="77777777" w:rsidR="008B394B" w:rsidRPr="00D029DA" w:rsidRDefault="008B394B" w:rsidP="008B394B">
            <w:pPr>
              <w:jc w:val="center"/>
              <w:rPr>
                <w:vertAlign w:val="superscript"/>
              </w:rPr>
            </w:pPr>
            <w:r w:rsidRPr="00D029DA">
              <w:rPr>
                <w:vertAlign w:val="superscript"/>
              </w:rPr>
              <w:t>(deklaruota gyvenamoji vieta)</w:t>
            </w:r>
          </w:p>
        </w:tc>
      </w:tr>
      <w:tr w:rsidR="008B394B" w:rsidRPr="00D029DA" w14:paraId="4E7D0A8C" w14:textId="77777777" w:rsidTr="008B394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859EF" w14:textId="77777777" w:rsidR="008B394B" w:rsidRPr="00212B43" w:rsidRDefault="008B394B" w:rsidP="008B394B">
            <w:r w:rsidRPr="00D029DA">
              <w:rPr>
                <w:sz w:val="22"/>
              </w:rPr>
              <w:t>Telefono Nr.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F17A3" w14:textId="77777777" w:rsidR="008B394B" w:rsidRPr="00212B43" w:rsidRDefault="008B394B" w:rsidP="008B394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AC50C" w14:textId="77777777" w:rsidR="008B394B" w:rsidRPr="00212B43" w:rsidRDefault="008B394B" w:rsidP="008B394B">
            <w:pPr>
              <w:tabs>
                <w:tab w:val="left" w:pos="884"/>
              </w:tabs>
              <w:ind w:right="-108"/>
            </w:pPr>
            <w:r w:rsidRPr="00D029DA">
              <w:rPr>
                <w:sz w:val="22"/>
              </w:rPr>
              <w:t>El. pašto adresas: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62884" w14:textId="77777777" w:rsidR="008B394B" w:rsidRPr="00D029DA" w:rsidRDefault="008B394B" w:rsidP="008B394B">
            <w:pPr>
              <w:jc w:val="center"/>
              <w:rPr>
                <w:vertAlign w:val="superscript"/>
              </w:rPr>
            </w:pPr>
          </w:p>
        </w:tc>
      </w:tr>
    </w:tbl>
    <w:p w14:paraId="2E0A7859" w14:textId="77777777" w:rsidR="008B394B" w:rsidRDefault="008B394B" w:rsidP="00DB5B93"/>
    <w:p w14:paraId="62B7BFDA" w14:textId="77777777" w:rsidR="00DB5B93" w:rsidRDefault="00DB5B93" w:rsidP="00DB5B93">
      <w:r>
        <w:t xml:space="preserve">Šiaulių </w:t>
      </w:r>
      <w:r w:rsidR="001E34CA">
        <w:t xml:space="preserve">„Santarvės“ </w:t>
      </w:r>
      <w:r w:rsidR="00904A96">
        <w:t>gimnazijos</w:t>
      </w:r>
    </w:p>
    <w:p w14:paraId="3E480003" w14:textId="77777777" w:rsidR="00DB5B93" w:rsidRDefault="00DB5B93" w:rsidP="00DB5B93">
      <w:r>
        <w:t>Direktoriui</w:t>
      </w:r>
    </w:p>
    <w:p w14:paraId="6B35498E" w14:textId="77777777" w:rsidR="00DB5B93" w:rsidRDefault="00DB5B93" w:rsidP="00DB5B93"/>
    <w:p w14:paraId="7653BDF3" w14:textId="77777777" w:rsidR="00DB5B93" w:rsidRDefault="00DB5B93" w:rsidP="00DB5B93"/>
    <w:p w14:paraId="05AB0CBD" w14:textId="77777777" w:rsidR="00DB5B93" w:rsidRDefault="00DB5B93" w:rsidP="00DB5B93">
      <w:pPr>
        <w:pStyle w:val="Antrat1"/>
      </w:pPr>
      <w:r>
        <w:t>PRAŠYMAS</w:t>
      </w:r>
    </w:p>
    <w:p w14:paraId="0E147313" w14:textId="77777777" w:rsidR="00DB5B93" w:rsidRDefault="00DB5B93" w:rsidP="00DB5B93">
      <w:pPr>
        <w:pStyle w:val="Antrat1"/>
      </w:pPr>
      <w:r>
        <w:t xml:space="preserve">DĖL PRIĖMIMO Į </w:t>
      </w:r>
      <w:r w:rsidR="008B394B">
        <w:t>PRIEŠMOKYKLINIO UGDYMO GRUPĘ</w:t>
      </w:r>
    </w:p>
    <w:p w14:paraId="418F4D29" w14:textId="77777777" w:rsidR="00DB5B93" w:rsidRDefault="00DB5B93" w:rsidP="00DB5B93">
      <w:pPr>
        <w:jc w:val="center"/>
        <w:rPr>
          <w:b/>
          <w:bCs/>
        </w:rPr>
      </w:pPr>
    </w:p>
    <w:p w14:paraId="318FECA5" w14:textId="77777777" w:rsidR="00DB5B93" w:rsidRDefault="00DB5B93" w:rsidP="00DB5B93">
      <w:pPr>
        <w:jc w:val="center"/>
      </w:pPr>
      <w:r>
        <w:t>……………………………….</w:t>
      </w:r>
    </w:p>
    <w:p w14:paraId="79764C1B" w14:textId="77777777" w:rsidR="00DB5B93" w:rsidRDefault="00DB5B93" w:rsidP="00DB5B93">
      <w:pPr>
        <w:jc w:val="center"/>
      </w:pPr>
      <w:r>
        <w:t>Šiauliai</w:t>
      </w:r>
    </w:p>
    <w:p w14:paraId="4A52A3AA" w14:textId="77777777" w:rsidR="00DB5B93" w:rsidRDefault="00DB5B93" w:rsidP="00DB5B93">
      <w:pPr>
        <w:jc w:val="center"/>
      </w:pPr>
    </w:p>
    <w:p w14:paraId="24109072" w14:textId="77777777" w:rsidR="00DB5B93" w:rsidRDefault="00DB5B93" w:rsidP="00DB5B93"/>
    <w:p w14:paraId="2A8219CA" w14:textId="77777777" w:rsidR="00DB5B93" w:rsidRDefault="00DB5B93" w:rsidP="008B394B">
      <w:pPr>
        <w:ind w:firstLine="426"/>
        <w:jc w:val="both"/>
      </w:pPr>
      <w:r>
        <w:t>Prašau mano sūnų (dukrą) ............................................................................</w:t>
      </w:r>
      <w:r w:rsidR="008B394B">
        <w:t>...............</w:t>
      </w:r>
      <w:r>
        <w:t>......</w:t>
      </w:r>
      <w:r w:rsidR="008B394B">
        <w:t>.......</w:t>
      </w:r>
      <w:r>
        <w:t>....</w:t>
      </w:r>
    </w:p>
    <w:p w14:paraId="5C2432F2" w14:textId="77777777" w:rsidR="00DB5B93" w:rsidRPr="00DB5B93" w:rsidRDefault="00DB5B93" w:rsidP="00DB5B93">
      <w:pPr>
        <w:jc w:val="both"/>
        <w:rPr>
          <w:vertAlign w:val="superscript"/>
        </w:rPr>
      </w:pPr>
      <w:r>
        <w:t xml:space="preserve">                                                                                                    </w:t>
      </w:r>
      <w:r w:rsidRPr="00DB5B93">
        <w:rPr>
          <w:vertAlign w:val="superscript"/>
        </w:rPr>
        <w:t>(vardas, pavardė</w:t>
      </w:r>
      <w:r w:rsidR="008B394B">
        <w:rPr>
          <w:vertAlign w:val="superscript"/>
        </w:rPr>
        <w:t>, asmens kodas</w:t>
      </w:r>
      <w:r w:rsidRPr="00DB5B93">
        <w:rPr>
          <w:vertAlign w:val="superscript"/>
        </w:rPr>
        <w:t>)</w:t>
      </w:r>
    </w:p>
    <w:p w14:paraId="73C36293" w14:textId="77777777" w:rsidR="00DB5B93" w:rsidRDefault="00DB5B93" w:rsidP="008B394B">
      <w:pPr>
        <w:spacing w:line="360" w:lineRule="auto"/>
        <w:jc w:val="both"/>
      </w:pPr>
      <w:r>
        <w:t>gimusį</w:t>
      </w:r>
      <w:r w:rsidR="00184D64">
        <w:t xml:space="preserve"> (-</w:t>
      </w:r>
      <w:proofErr w:type="spellStart"/>
      <w:r w:rsidR="00184D64">
        <w:t>ią</w:t>
      </w:r>
      <w:proofErr w:type="spellEnd"/>
      <w:r w:rsidR="00184D64">
        <w:t>) …………</w:t>
      </w:r>
      <w:r w:rsidR="008B394B">
        <w:t>.....</w:t>
      </w:r>
      <w:r w:rsidR="00184D64">
        <w:t xml:space="preserve">…………….,  priimti į </w:t>
      </w:r>
      <w:r w:rsidR="008B394B">
        <w:t>„Santarvės“ gimnazijos Priešmokyklinio ugdymo grupę</w:t>
      </w:r>
      <w:r>
        <w:t xml:space="preserve"> nuo </w:t>
      </w:r>
      <w:r w:rsidR="008B394B">
        <w:t xml:space="preserve">.................................................... </w:t>
      </w:r>
      <w:r>
        <w:t xml:space="preserve">mokytis pagal </w:t>
      </w:r>
      <w:r w:rsidR="008B394B">
        <w:t xml:space="preserve">priešmokyklinio </w:t>
      </w:r>
      <w:r>
        <w:t>ugdymo programą.</w:t>
      </w:r>
    </w:p>
    <w:p w14:paraId="29A99A7D" w14:textId="77777777" w:rsidR="00DB5B93" w:rsidRDefault="00DB5B93" w:rsidP="008B394B">
      <w:pPr>
        <w:ind w:firstLine="426"/>
      </w:pPr>
      <w:r>
        <w:t>Iki šiol lankė ...........................................................................................................</w:t>
      </w:r>
      <w:r w:rsidR="008B394B">
        <w:t xml:space="preserve"> .</w:t>
      </w:r>
    </w:p>
    <w:p w14:paraId="6A987544" w14:textId="77777777" w:rsidR="00DB5B93" w:rsidRPr="001E34CA" w:rsidRDefault="00DB5B93" w:rsidP="00DB5B93">
      <w:pPr>
        <w:rPr>
          <w:vertAlign w:val="superscript"/>
        </w:rPr>
      </w:pPr>
      <w:r>
        <w:t xml:space="preserve">                                                     </w:t>
      </w:r>
      <w:r w:rsidR="001E34CA">
        <w:t xml:space="preserve">            </w:t>
      </w:r>
      <w:r>
        <w:t xml:space="preserve">  </w:t>
      </w:r>
      <w:r w:rsidRPr="001E34CA">
        <w:rPr>
          <w:vertAlign w:val="superscript"/>
        </w:rPr>
        <w:t xml:space="preserve">(vaikų lopšelio </w:t>
      </w:r>
      <w:r w:rsidR="001E34CA">
        <w:rPr>
          <w:vertAlign w:val="superscript"/>
        </w:rPr>
        <w:t>darželis</w:t>
      </w:r>
      <w:r w:rsidRPr="001E34CA">
        <w:rPr>
          <w:vertAlign w:val="superscript"/>
        </w:rPr>
        <w:t xml:space="preserve">, </w:t>
      </w:r>
      <w:r w:rsidR="001E34CA" w:rsidRPr="001E34CA">
        <w:rPr>
          <w:vertAlign w:val="superscript"/>
        </w:rPr>
        <w:t>mokyklos pavadinimas)</w:t>
      </w:r>
    </w:p>
    <w:p w14:paraId="75D792F5" w14:textId="77777777" w:rsidR="00DB5B93" w:rsidRPr="001E34CA" w:rsidRDefault="00DB5B93" w:rsidP="00DB5B93">
      <w:pPr>
        <w:rPr>
          <w:sz w:val="20"/>
          <w:szCs w:val="20"/>
          <w:vertAlign w:val="superscript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6805"/>
        <w:gridCol w:w="709"/>
        <w:gridCol w:w="2126"/>
      </w:tblGrid>
      <w:tr w:rsidR="008B394B" w14:paraId="567E7142" w14:textId="77777777" w:rsidTr="00504C75">
        <w:trPr>
          <w:trHeight w:val="284"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6A2DB85D" w14:textId="77777777" w:rsidR="008B394B" w:rsidRDefault="008B394B" w:rsidP="000C1500">
            <w:pPr>
              <w:spacing w:line="276" w:lineRule="auto"/>
            </w:pPr>
            <w:r>
              <w:t>Gimtoji kalba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06AF42" w14:textId="77777777" w:rsidR="008B394B" w:rsidRDefault="008B394B" w:rsidP="000C1500">
            <w:pPr>
              <w:spacing w:line="276" w:lineRule="auto"/>
            </w:pPr>
          </w:p>
        </w:tc>
      </w:tr>
      <w:tr w:rsidR="008B394B" w14:paraId="321EBF7B" w14:textId="77777777" w:rsidTr="00504C75">
        <w:trPr>
          <w:trHeight w:val="284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BDB99" w14:textId="77777777" w:rsidR="008B394B" w:rsidRDefault="008B394B" w:rsidP="008B394B">
            <w:pPr>
              <w:spacing w:line="276" w:lineRule="auto"/>
            </w:pPr>
            <w:r>
              <w:t>Ar mokosi šioje mokykloje broliai (įbroliai) ir/ar seserys (įseserės)?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B468A0" w14:textId="77777777" w:rsidR="008B394B" w:rsidRDefault="008B394B" w:rsidP="008B394B">
            <w:pPr>
              <w:spacing w:line="276" w:lineRule="auto"/>
            </w:pPr>
          </w:p>
        </w:tc>
      </w:tr>
      <w:tr w:rsidR="008B394B" w14:paraId="7680BF88" w14:textId="77777777" w:rsidTr="00504C75">
        <w:trPr>
          <w:trHeight w:val="284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4A71A" w14:textId="77777777" w:rsidR="008B394B" w:rsidRDefault="008B394B" w:rsidP="008B394B">
            <w:pPr>
              <w:spacing w:line="276" w:lineRule="auto"/>
            </w:pPr>
            <w:r>
              <w:t>Ar vaikui yra nustatyti specialieji poreikiai?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B6CFC" w14:textId="77777777" w:rsidR="008B394B" w:rsidRDefault="008B394B" w:rsidP="008B394B">
            <w:pPr>
              <w:spacing w:line="276" w:lineRule="auto"/>
            </w:pPr>
          </w:p>
        </w:tc>
      </w:tr>
      <w:tr w:rsidR="008B394B" w14:paraId="2F4A9C74" w14:textId="77777777" w:rsidTr="00504C75">
        <w:trPr>
          <w:trHeight w:val="284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0C941" w14:textId="77777777" w:rsidR="008B394B" w:rsidRDefault="008B394B" w:rsidP="008B394B">
            <w:pPr>
              <w:spacing w:line="276" w:lineRule="auto"/>
            </w:pPr>
            <w:r>
              <w:t>Kita svarbi informacija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59E68" w14:textId="77777777" w:rsidR="008B394B" w:rsidRDefault="008B394B" w:rsidP="008B394B">
            <w:pPr>
              <w:spacing w:line="276" w:lineRule="auto"/>
            </w:pPr>
          </w:p>
        </w:tc>
      </w:tr>
      <w:tr w:rsidR="008B394B" w14:paraId="6B2194FE" w14:textId="77777777" w:rsidTr="00504C75">
        <w:trPr>
          <w:trHeight w:val="284"/>
        </w:trPr>
        <w:tc>
          <w:tcPr>
            <w:tcW w:w="75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60C91C" w14:textId="77777777" w:rsidR="008B394B" w:rsidRDefault="008B394B" w:rsidP="008B394B">
            <w:pPr>
              <w:spacing w:line="276" w:lineRule="auto"/>
            </w:pPr>
            <w:r>
              <w:t>Sutinku, kad duomenys apie priimamą mokytis mokinį būtų gauti iš kitų institucijų ir valstybinių registrų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8100F24" w14:textId="77777777" w:rsidR="008B394B" w:rsidRDefault="008B394B" w:rsidP="008B394B">
            <w:pPr>
              <w:spacing w:line="276" w:lineRule="auto"/>
            </w:pPr>
          </w:p>
        </w:tc>
      </w:tr>
      <w:tr w:rsidR="008B394B" w14:paraId="70755EEC" w14:textId="77777777" w:rsidTr="00504C75">
        <w:trPr>
          <w:trHeight w:val="284"/>
        </w:trPr>
        <w:tc>
          <w:tcPr>
            <w:tcW w:w="7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DC7F8" w14:textId="77777777" w:rsidR="008B394B" w:rsidRDefault="008B394B" w:rsidP="008B394B">
            <w:pPr>
              <w:spacing w:line="276" w:lineRule="auto"/>
            </w:pPr>
            <w:r>
              <w:t>Patvirtinu, kad pateikti duomenys yra teisingi ir esu tinkamai informuotas apie asmens duomenų tvarkymą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D1396" w14:textId="77777777" w:rsidR="008B394B" w:rsidRDefault="008B394B" w:rsidP="008B394B">
            <w:pPr>
              <w:spacing w:line="276" w:lineRule="auto"/>
            </w:pPr>
          </w:p>
        </w:tc>
      </w:tr>
      <w:tr w:rsidR="008B394B" w14:paraId="5EEA9902" w14:textId="77777777" w:rsidTr="00504C75">
        <w:trPr>
          <w:trHeight w:val="284"/>
        </w:trPr>
        <w:tc>
          <w:tcPr>
            <w:tcW w:w="7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7771F" w14:textId="255AB3D7" w:rsidR="008B394B" w:rsidRDefault="00504C75" w:rsidP="008B394B">
            <w:pPr>
              <w:spacing w:line="276" w:lineRule="auto"/>
            </w:pPr>
            <w:r>
              <w:t xml:space="preserve">Esu susipažinęs su Šiaulių „Santarvės“ gimnazijos mokinių priėmimo mokytis į gimnaziją tvarkos aprašu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1D5FA" w14:textId="77777777" w:rsidR="008B394B" w:rsidRDefault="008B394B" w:rsidP="008B394B">
            <w:pPr>
              <w:spacing w:line="276" w:lineRule="auto"/>
            </w:pPr>
          </w:p>
        </w:tc>
      </w:tr>
      <w:tr w:rsidR="008B394B" w14:paraId="28C6A931" w14:textId="77777777" w:rsidTr="00504C75">
        <w:trPr>
          <w:trHeight w:val="284"/>
        </w:trPr>
        <w:tc>
          <w:tcPr>
            <w:tcW w:w="7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CBC9D" w14:textId="77777777" w:rsidR="008B394B" w:rsidRDefault="008B394B" w:rsidP="008B394B">
            <w:pPr>
              <w:spacing w:line="276" w:lineRule="auto"/>
            </w:pPr>
            <w:r>
              <w:t>Įsipareigoju atlikti kasmetinį profilaktinį vaiko sveikatos patikrinimą iki kiekvienų mokslo metų pirmos mokinio mokymosi mokykloje dienos ir informuoti klasės vadovą ar administraciją apie elektroninės pažymos išdavimą.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CB98A" w14:textId="77777777" w:rsidR="008B394B" w:rsidRDefault="008B394B" w:rsidP="008B394B">
            <w:pPr>
              <w:spacing w:line="276" w:lineRule="auto"/>
            </w:pPr>
          </w:p>
        </w:tc>
      </w:tr>
      <w:tr w:rsidR="00587197" w14:paraId="2744A5B1" w14:textId="77777777" w:rsidTr="00587197">
        <w:trPr>
          <w:trHeight w:val="284"/>
        </w:trPr>
        <w:tc>
          <w:tcPr>
            <w:tcW w:w="9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688860" w14:textId="77777777" w:rsidR="00587197" w:rsidRDefault="0058719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Sutinku, kad duomenys apie priimamą mokytis mokinį gali būti teikiami šiems šeimos nariams:</w:t>
            </w:r>
          </w:p>
        </w:tc>
      </w:tr>
      <w:tr w:rsidR="00587197" w14:paraId="69715C22" w14:textId="77777777" w:rsidTr="00587197">
        <w:trPr>
          <w:trHeight w:val="284"/>
        </w:trPr>
        <w:tc>
          <w:tcPr>
            <w:tcW w:w="9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53079" w14:textId="77777777" w:rsidR="00587197" w:rsidRDefault="0058719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87197" w14:paraId="3E2F58E6" w14:textId="77777777" w:rsidTr="00587197">
        <w:trPr>
          <w:trHeight w:val="284"/>
        </w:trPr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87DD0" w14:textId="77777777" w:rsidR="00587197" w:rsidRDefault="00587197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E5EAB91" w14:textId="77777777" w:rsidR="001E34CA" w:rsidRDefault="001E34CA" w:rsidP="00587197">
      <w:pPr>
        <w:jc w:val="both"/>
      </w:pPr>
    </w:p>
    <w:p w14:paraId="10E8C44D" w14:textId="10D78918" w:rsidR="00DB5B93" w:rsidRDefault="00DB5B93" w:rsidP="008B394B">
      <w:pPr>
        <w:ind w:left="1416" w:firstLine="708"/>
        <w:jc w:val="right"/>
      </w:pPr>
      <w:r>
        <w:tab/>
      </w:r>
      <w:r>
        <w:tab/>
        <w:t>...........</w:t>
      </w:r>
      <w:r w:rsidR="001E34CA">
        <w:t>....................</w:t>
      </w:r>
      <w:r>
        <w:t>...............................................</w:t>
      </w:r>
      <w:r>
        <w:tab/>
      </w:r>
      <w:r w:rsidR="001E34CA">
        <w:t xml:space="preserve"> </w:t>
      </w:r>
      <w:r>
        <w:t>(parašas)</w:t>
      </w:r>
      <w:r>
        <w:tab/>
      </w:r>
      <w:r>
        <w:tab/>
      </w:r>
      <w:r w:rsidR="001E34CA">
        <w:t xml:space="preserve">         </w:t>
      </w:r>
      <w:r>
        <w:t xml:space="preserve">(vardas, pavardė) </w:t>
      </w:r>
    </w:p>
    <w:p w14:paraId="4CBF83BB" w14:textId="77777777" w:rsidR="00B70DF8" w:rsidRDefault="00B70DF8"/>
    <w:sectPr w:rsidR="00B70DF8" w:rsidSect="00233395">
      <w:pgSz w:w="11906" w:h="16838"/>
      <w:pgMar w:top="1134" w:right="70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7DDD"/>
    <w:multiLevelType w:val="hybridMultilevel"/>
    <w:tmpl w:val="C64C0FC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9226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93"/>
    <w:rsid w:val="000C1500"/>
    <w:rsid w:val="001015FC"/>
    <w:rsid w:val="00184D64"/>
    <w:rsid w:val="001E34CA"/>
    <w:rsid w:val="00233395"/>
    <w:rsid w:val="00504C75"/>
    <w:rsid w:val="00570A04"/>
    <w:rsid w:val="00587197"/>
    <w:rsid w:val="00677AD5"/>
    <w:rsid w:val="008279D3"/>
    <w:rsid w:val="008B394B"/>
    <w:rsid w:val="00904A96"/>
    <w:rsid w:val="009F2A66"/>
    <w:rsid w:val="00A87698"/>
    <w:rsid w:val="00B70DF8"/>
    <w:rsid w:val="00BA0F48"/>
    <w:rsid w:val="00BD1593"/>
    <w:rsid w:val="00DB5B93"/>
    <w:rsid w:val="00EA0F4F"/>
    <w:rsid w:val="00F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0747C"/>
  <w15:chartTrackingRefBased/>
  <w15:docId w15:val="{ED508BBE-08CF-4CD3-A060-78FC47E1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qFormat/>
    <w:rsid w:val="00DB5B93"/>
    <w:pPr>
      <w:keepNext/>
      <w:jc w:val="center"/>
      <w:outlineLvl w:val="0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C150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0C1500"/>
    <w:rPr>
      <w:rFonts w:ascii="Segoe UI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__________________________________________________________________________________________</vt:lpstr>
      <vt:lpstr>__________________________________________________________________________________________</vt:lpstr>
    </vt:vector>
  </TitlesOfParts>
  <Company>Santarve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</dc:title>
  <dc:subject/>
  <dc:creator>Sekretore</dc:creator>
  <cp:keywords/>
  <cp:lastModifiedBy>Ingrida Kuolienė</cp:lastModifiedBy>
  <cp:revision>5</cp:revision>
  <cp:lastPrinted>2023-02-28T11:42:00Z</cp:lastPrinted>
  <dcterms:created xsi:type="dcterms:W3CDTF">2021-02-24T11:34:00Z</dcterms:created>
  <dcterms:modified xsi:type="dcterms:W3CDTF">2024-02-12T09:07:00Z</dcterms:modified>
</cp:coreProperties>
</file>